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公共基础考试课</w:t>
      </w:r>
      <w:r>
        <w:rPr>
          <w:rFonts w:hint="eastAsia" w:ascii="华文中宋" w:hAnsi="华文中宋" w:eastAsia="华文中宋"/>
          <w:b/>
          <w:sz w:val="32"/>
          <w:szCs w:val="32"/>
        </w:rPr>
        <w:t>考试时间安排表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90"/>
        <w:gridCol w:w="3128"/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时间段</w:t>
            </w:r>
          </w:p>
        </w:tc>
        <w:tc>
          <w:tcPr>
            <w:tcW w:w="182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英语1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8:30-9:30</w:t>
            </w:r>
          </w:p>
        </w:tc>
        <w:tc>
          <w:tcPr>
            <w:tcW w:w="1821" w:type="pct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考试地点及监考老师，另行通知。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2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英语2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 3-4节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3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 6-7节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下午16:30-18:00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计算机信息技术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晚上19:00-20:30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高等数学1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1-2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高等数学2</w:t>
            </w:r>
          </w:p>
        </w:tc>
        <w:tc>
          <w:tcPr>
            <w:tcW w:w="1423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3-4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节</w:t>
            </w:r>
          </w:p>
        </w:tc>
        <w:tc>
          <w:tcPr>
            <w:tcW w:w="1821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</w:p>
        </w:tc>
        <w:tc>
          <w:tcPr>
            <w:tcW w:w="1360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育</w:t>
            </w:r>
          </w:p>
        </w:tc>
        <w:tc>
          <w:tcPr>
            <w:tcW w:w="1423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重修报名结束后,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日前完成规定课时学习。</w:t>
            </w:r>
          </w:p>
        </w:tc>
        <w:tc>
          <w:tcPr>
            <w:tcW w:w="1821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在校生加QQ群：616343560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结业生加QQ群：681639703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9</w:t>
            </w:r>
          </w:p>
        </w:tc>
        <w:tc>
          <w:tcPr>
            <w:tcW w:w="1360" w:type="pct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大学语文（</w:t>
            </w:r>
            <w:r>
              <w:rPr>
                <w:rFonts w:hint="eastAsia" w:ascii="仿宋_GB2312" w:hAnsi="仿宋" w:eastAsia="仿宋_GB2312"/>
                <w:color w:val="auto"/>
                <w:w w:val="90"/>
                <w:szCs w:val="21"/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）</w:t>
            </w:r>
          </w:p>
        </w:tc>
        <w:tc>
          <w:tcPr>
            <w:tcW w:w="1423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加入课程，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日前按要求时间完成作业。</w:t>
            </w:r>
          </w:p>
        </w:tc>
        <w:tc>
          <w:tcPr>
            <w:tcW w:w="1821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加入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QQ群：681639592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exact"/>
        </w:trPr>
        <w:tc>
          <w:tcPr>
            <w:tcW w:w="3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10</w:t>
            </w:r>
          </w:p>
        </w:tc>
        <w:tc>
          <w:tcPr>
            <w:tcW w:w="1360" w:type="pct"/>
            <w:vAlign w:val="center"/>
          </w:tcPr>
          <w:p>
            <w:pPr>
              <w:spacing w:before="156" w:beforeLines="50" w:line="360" w:lineRule="auto"/>
              <w:jc w:val="lef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hAnsi="仿宋" w:eastAsia="仿宋_GB2312"/>
                <w:szCs w:val="21"/>
              </w:rPr>
              <w:t>思想道德修养与法律基础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思想政治理论课实践教学1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大学生职业规划与就业指导（一）、大学生职业规划与就业指导（二）、形势与政策、心理调适与发展、军事理论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军事技能、劳动教育、创造学与创新思维训练</w:t>
            </w:r>
          </w:p>
        </w:tc>
        <w:tc>
          <w:tcPr>
            <w:tcW w:w="1423" w:type="pct"/>
            <w:vAlign w:val="center"/>
          </w:tcPr>
          <w:p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自行联系老师，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按要求进行重修。</w:t>
            </w:r>
          </w:p>
          <w:p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思想道德修养与法律基础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思想道德与法治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仝晓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老师，联系方式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18260357809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，重修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1022230699；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李志昂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，联系方式：15152190268；重修群号：978088809；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习近平新时代中国特色社会主义思想概论：张海云，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联系方式：15298778801；重修群号：754521938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思想政治理论课实践教学1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2：黄阳，联系方式：13705222613；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重修群号：686725455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大学生职业规划与就业指导（一）、大学生职业规划与就业指导（二）、大学生就业与创业指导：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李平媛老师，联系方式：13776770444；重修群号：583831929；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《创造学与创新思维训练》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黄梅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老师，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QQ群：821507301；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：郭长伟老师，联系方式：15005221666，重修群号：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808857491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心理调适与发展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：王庆鸾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老师，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重修群号：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399632875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军事理论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军事理论与训练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加入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学习通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邀请码：51470941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军事技能：加入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学习通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邀请码：21004583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劳动教育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：林楠老师，QQ群：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694396782</w:t>
            </w:r>
          </w:p>
        </w:tc>
      </w:tr>
    </w:tbl>
    <w:p/>
    <w:sectPr>
      <w:pgSz w:w="11906" w:h="16838"/>
      <w:pgMar w:top="624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B241A"/>
    <w:rsid w:val="08AE6BC5"/>
    <w:rsid w:val="0E0F06DA"/>
    <w:rsid w:val="1E755712"/>
    <w:rsid w:val="27720AA6"/>
    <w:rsid w:val="2961675B"/>
    <w:rsid w:val="328F6A5C"/>
    <w:rsid w:val="38257B50"/>
    <w:rsid w:val="3D692540"/>
    <w:rsid w:val="40F6516B"/>
    <w:rsid w:val="43433BE8"/>
    <w:rsid w:val="446C42CF"/>
    <w:rsid w:val="4A04232B"/>
    <w:rsid w:val="521A0142"/>
    <w:rsid w:val="603A520B"/>
    <w:rsid w:val="624977A6"/>
    <w:rsid w:val="63D01A37"/>
    <w:rsid w:val="70E11786"/>
    <w:rsid w:val="7A65627E"/>
    <w:rsid w:val="7E93483B"/>
    <w:rsid w:val="7F5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618</Words>
  <Characters>817</Characters>
  <Lines>5</Lines>
  <Paragraphs>1</Paragraphs>
  <TotalTime>11</TotalTime>
  <ScaleCrop>false</ScaleCrop>
  <LinksUpToDate>false</LinksUpToDate>
  <CharactersWithSpaces>822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cp:lastPrinted>2023-09-28T06:56:00Z</cp:lastPrinted>
  <dcterms:modified xsi:type="dcterms:W3CDTF">2023-10-08T03:28:13Z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87D19EFF88C740FA8430D2A9EFA5684E</vt:lpwstr>
  </property>
</Properties>
</file>